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B88A" w14:textId="77777777" w:rsidR="00BB2A0A" w:rsidRDefault="00BB2A0A" w:rsidP="00C14EFE">
      <w:pPr>
        <w:rPr>
          <w:rFonts w:ascii="Arial" w:hAnsi="Arial" w:cs="Arial"/>
        </w:rPr>
      </w:pPr>
    </w:p>
    <w:p w14:paraId="72DC4153" w14:textId="77777777" w:rsidR="00BB2A0A" w:rsidRDefault="00BB2A0A" w:rsidP="00C14EFE">
      <w:pPr>
        <w:rPr>
          <w:rFonts w:ascii="Arial" w:hAnsi="Arial" w:cs="Arial"/>
        </w:rPr>
      </w:pPr>
    </w:p>
    <w:p w14:paraId="06C31108" w14:textId="77777777" w:rsidR="0061052D" w:rsidRDefault="0061052D" w:rsidP="0061052D">
      <w:pPr>
        <w:rPr>
          <w:rFonts w:ascii="Arial" w:hAnsi="Arial" w:cs="Arial"/>
        </w:rPr>
      </w:pPr>
    </w:p>
    <w:p w14:paraId="04710766" w14:textId="7A3C1BDD" w:rsidR="0061052D" w:rsidRDefault="00291D9B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FE425" wp14:editId="1F361E7B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1905" r="0" b="381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4CADA" w14:textId="77777777" w:rsidR="00F67783" w:rsidRDefault="00F67783" w:rsidP="0061052D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FE42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<v:textbox>
                  <w:txbxContent>
                    <w:p w14:paraId="3614CADA" w14:textId="77777777" w:rsidR="00F67783" w:rsidRDefault="00F67783" w:rsidP="0061052D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01B50" wp14:editId="548A2808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0955" r="28575" b="2667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6A21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pBySE90AAAAMAQAADwAAAAAAAAAAAAAAAAAJBAAAZHJzL2Rvd25yZXYu&#10;eG1sUEsFBgAAAAAEAAQA8wAAABMFAAAAAA==&#10;" strokecolor="blue" strokeweight="3pt"/>
            </w:pict>
          </mc:Fallback>
        </mc:AlternateContent>
      </w:r>
    </w:p>
    <w:p w14:paraId="7F357CF6" w14:textId="32506F8E" w:rsidR="0061052D" w:rsidRDefault="00291D9B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A4848F" wp14:editId="7E8AEA6E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4765" r="28575" b="2286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D851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7E3A24" wp14:editId="108D9065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4765" r="28575" b="2286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FE04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8948E7" wp14:editId="22947C19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381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F12D6" w14:textId="77777777" w:rsidR="00F67783" w:rsidRDefault="00F67783" w:rsidP="0061052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4FBCE6" wp14:editId="110EBA18">
                                  <wp:extent cx="1057275" cy="600075"/>
                                  <wp:effectExtent l="19050" t="0" r="9525" b="0"/>
                                  <wp:docPr id="1" name="Picture 1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948E7" id="Text Box 25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<v:textbox>
                  <w:txbxContent>
                    <w:p w14:paraId="420F12D6" w14:textId="77777777" w:rsidR="00F67783" w:rsidRDefault="00F67783" w:rsidP="0061052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4FBCE6" wp14:editId="110EBA18">
                            <wp:extent cx="1057275" cy="600075"/>
                            <wp:effectExtent l="19050" t="0" r="9525" b="0"/>
                            <wp:docPr id="1" name="Picture 1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80"/>
        <w:gridCol w:w="1260"/>
        <w:gridCol w:w="2160"/>
        <w:gridCol w:w="1423"/>
        <w:gridCol w:w="17"/>
        <w:gridCol w:w="236"/>
        <w:gridCol w:w="1024"/>
        <w:gridCol w:w="1080"/>
        <w:gridCol w:w="900"/>
      </w:tblGrid>
      <w:tr w:rsidR="005A45F2" w14:paraId="3ADBC44E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4207F050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C26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Fitness Instructor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82DD489" w14:textId="77777777" w:rsidR="005A45F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797" w14:textId="7AF797B6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 &amp; Enterprise</w:t>
            </w:r>
          </w:p>
        </w:tc>
      </w:tr>
      <w:tr w:rsidR="005A45F2" w14:paraId="0B12D98E" w14:textId="77777777" w:rsidTr="00D406F8">
        <w:tc>
          <w:tcPr>
            <w:tcW w:w="1800" w:type="dxa"/>
          </w:tcPr>
          <w:p w14:paraId="1C06C61F" w14:textId="77777777" w:rsidR="005A45F2" w:rsidRDefault="005A45F2" w:rsidP="005A4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EB4850" w14:textId="77777777" w:rsidR="005A45F2" w:rsidRDefault="005A45F2" w:rsidP="005A4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3F41EF9E" w14:textId="77777777" w:rsidR="005A45F2" w:rsidRDefault="005A45F2" w:rsidP="005A45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924FF8" w14:textId="77777777" w:rsidR="005A45F2" w:rsidRDefault="005A45F2" w:rsidP="005A45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5F2" w14:paraId="784C13EF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6D30C4BF" w14:textId="455BC16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B04" w14:textId="47990422" w:rsidR="005A45F2" w:rsidRDefault="00CE745A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DUE453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B2B4406" w14:textId="77777777" w:rsidR="005A45F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D2A" w14:textId="49D5E54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Culture, Leisure &amp; Bereavement Services</w:t>
            </w:r>
          </w:p>
        </w:tc>
      </w:tr>
      <w:tr w:rsidR="005A45F2" w14:paraId="0186211D" w14:textId="77777777" w:rsidTr="00D406F8">
        <w:tc>
          <w:tcPr>
            <w:tcW w:w="1800" w:type="dxa"/>
          </w:tcPr>
          <w:p w14:paraId="19A5A572" w14:textId="77777777" w:rsidR="005A45F2" w:rsidRDefault="005A45F2" w:rsidP="005A4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02C8D65E" w14:textId="77777777" w:rsidR="005A45F2" w:rsidRDefault="005A45F2" w:rsidP="005A4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6DD4805B" w14:textId="77777777" w:rsidR="005A45F2" w:rsidRDefault="005A45F2" w:rsidP="005A45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4D0359" w14:textId="77777777" w:rsidR="005A45F2" w:rsidRDefault="005A45F2" w:rsidP="005A45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5F2" w14:paraId="2D2741E7" w14:textId="77777777" w:rsidTr="00E53386">
        <w:tc>
          <w:tcPr>
            <w:tcW w:w="1800" w:type="dxa"/>
            <w:tcBorders>
              <w:right w:val="single" w:sz="4" w:space="0" w:color="auto"/>
            </w:tcBorders>
          </w:tcPr>
          <w:p w14:paraId="11B0F65B" w14:textId="77777777" w:rsidR="005A45F2" w:rsidRPr="00913ED2" w:rsidRDefault="005A45F2" w:rsidP="005A45F2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9F7" w14:textId="569B7C17" w:rsidR="005A45F2" w:rsidRPr="00913ED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BE3F4" w14:textId="77777777" w:rsidR="005A45F2" w:rsidRPr="00913ED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A48" w14:textId="2F9DB1BB" w:rsidR="005A45F2" w:rsidRPr="00913ED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777601">
              <w:rPr>
                <w:rFonts w:ascii="Arial" w:hAnsi="Arial" w:cs="Arial"/>
              </w:rPr>
              <w:t>4.36</w:t>
            </w:r>
            <w:r>
              <w:rPr>
                <w:rFonts w:ascii="Arial" w:hAnsi="Arial" w:cs="Arial"/>
              </w:rPr>
              <w:t xml:space="preserve"> per hour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32272B2" w14:textId="77777777" w:rsidR="005A45F2" w:rsidRPr="00913ED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F00" w14:textId="58DFC2EF" w:rsidR="005A45F2" w:rsidRPr="00913ED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Leisure Services</w:t>
            </w:r>
          </w:p>
        </w:tc>
      </w:tr>
      <w:tr w:rsidR="005A45F2" w14:paraId="2F4E3F91" w14:textId="77777777" w:rsidTr="00E53386">
        <w:trPr>
          <w:trHeight w:val="137"/>
        </w:trPr>
        <w:tc>
          <w:tcPr>
            <w:tcW w:w="1800" w:type="dxa"/>
          </w:tcPr>
          <w:p w14:paraId="5617F8A8" w14:textId="75DEBF20" w:rsidR="005A45F2" w:rsidRPr="00913ED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BE86E2" wp14:editId="0023BB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1590" r="28575" b="26035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A0549" id="Line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R6DNyN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0AB38A5" w14:textId="77777777" w:rsidR="005A45F2" w:rsidRPr="00913ED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73A8F631" w14:textId="77777777" w:rsidR="005A45F2" w:rsidRPr="00913ED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3F9B781" w14:textId="77777777" w:rsidR="005A45F2" w:rsidRPr="00913ED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0E019387" w14:textId="77777777" w:rsidR="005A45F2" w:rsidRPr="00913ED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6D855657" w14:textId="77777777" w:rsidR="005A45F2" w:rsidRPr="00913ED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51E74E3B" w14:textId="77777777" w:rsidTr="00D406F8">
        <w:tc>
          <w:tcPr>
            <w:tcW w:w="7560" w:type="dxa"/>
            <w:gridSpan w:val="7"/>
          </w:tcPr>
          <w:p w14:paraId="67E9702B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0181214E" w14:textId="77777777" w:rsidR="005A45F2" w:rsidRPr="00913ED2" w:rsidRDefault="005A45F2" w:rsidP="005A45F2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5A45F2" w14:paraId="5E717799" w14:textId="77777777" w:rsidTr="00D406F8">
        <w:tc>
          <w:tcPr>
            <w:tcW w:w="7560" w:type="dxa"/>
            <w:gridSpan w:val="7"/>
          </w:tcPr>
          <w:p w14:paraId="31B0FD4F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DF296C3" w14:textId="77777777" w:rsidR="005A45F2" w:rsidRPr="00F54655" w:rsidRDefault="005A45F2" w:rsidP="005A45F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0E8EB998" w14:textId="77777777" w:rsidR="005A45F2" w:rsidRPr="00F54655" w:rsidRDefault="005A45F2" w:rsidP="005A45F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1472AE59" w14:textId="77777777" w:rsidR="005A45F2" w:rsidRPr="00F54655" w:rsidRDefault="005A45F2" w:rsidP="005A45F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0E9753AB" w14:textId="77777777" w:rsidR="005A45F2" w:rsidRPr="00F54655" w:rsidRDefault="005A45F2" w:rsidP="005A45F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5A45F2" w14:paraId="7AC34B01" w14:textId="77777777" w:rsidTr="00E53386"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4206166D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E97385F" w14:textId="77777777" w:rsidR="005A45F2" w:rsidRPr="00F54655" w:rsidRDefault="005A45F2" w:rsidP="005A45F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A5AA07B" w14:textId="77777777" w:rsidR="005A45F2" w:rsidRPr="00A02432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CB4DD9" w14:textId="77777777" w:rsidR="005A45F2" w:rsidRPr="00A02432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765C63" w14:textId="77777777" w:rsidR="005A45F2" w:rsidRPr="00A02432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5A45F2" w14:paraId="7D961AF1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6E1C" w14:textId="77777777" w:rsidR="005A45F2" w:rsidRPr="00913ED2" w:rsidRDefault="005A45F2" w:rsidP="005A45F2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A89EEAD" w14:textId="77777777" w:rsidR="005A45F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021" w14:textId="77777777" w:rsidR="005A45F2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070" w14:textId="77777777" w:rsidR="005A45F2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959" w14:textId="77777777" w:rsidR="005A45F2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22A03FEB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97ED" w14:textId="29589BBE" w:rsidR="005A45F2" w:rsidRPr="004056EA" w:rsidRDefault="005A45F2" w:rsidP="005A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instructing a group fitness class appropriate to your qualification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9502B1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FE7F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F79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DC8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38991094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E12D" w14:textId="77777777" w:rsidR="005A45F2" w:rsidRPr="0013102E" w:rsidRDefault="005A45F2" w:rsidP="005A45F2">
            <w:pPr>
              <w:tabs>
                <w:tab w:val="num" w:pos="792"/>
              </w:tabs>
              <w:rPr>
                <w:rFonts w:ascii="Arial" w:hAnsi="Arial" w:cs="Arial"/>
              </w:rPr>
            </w:pPr>
            <w:r w:rsidRPr="0013102E">
              <w:rPr>
                <w:rFonts w:ascii="Arial" w:hAnsi="Arial" w:cs="Arial"/>
              </w:rPr>
              <w:t>Experience of working within a Leisure environment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A8B6E24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190B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9D26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B935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3D8AEF7A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CE03" w14:textId="77777777" w:rsidR="005A45F2" w:rsidRPr="004056EA" w:rsidRDefault="005A45F2" w:rsidP="005A45F2">
            <w:pPr>
              <w:tabs>
                <w:tab w:val="num" w:pos="79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An understanding of Health and Safety policies within a fitness environment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75378A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291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FAC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0203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6954E4E2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F29D" w14:textId="77777777" w:rsidR="005A45F2" w:rsidRDefault="005A45F2" w:rsidP="005A45F2">
            <w:pPr>
              <w:tabs>
                <w:tab w:val="num" w:pos="7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customer service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953BF7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EC7" w14:textId="77777777" w:rsidR="005A45F2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6681" w14:textId="77777777" w:rsidR="005A45F2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59C7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0EBCCED7" w14:textId="77777777" w:rsidTr="00BD2FF7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D97C7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81499C9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B4D1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BF57" w14:textId="77777777" w:rsidR="005A45F2" w:rsidRDefault="005A45F2" w:rsidP="005A45F2">
            <w:pPr>
              <w:rPr>
                <w:rFonts w:ascii="Arial" w:hAnsi="Arial" w:cs="Arial"/>
              </w:rPr>
            </w:pPr>
          </w:p>
          <w:p w14:paraId="166671E8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8A26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:rsidRPr="00BD2FF7" w14:paraId="306277BF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CB78" w14:textId="77777777" w:rsidR="005A45F2" w:rsidRPr="00BD2FF7" w:rsidRDefault="005A45F2" w:rsidP="005A45F2">
            <w:pPr>
              <w:spacing w:before="60" w:after="60"/>
              <w:rPr>
                <w:rFonts w:ascii="Arial" w:hAnsi="Arial" w:cs="Arial"/>
                <w:i/>
                <w:u w:val="single"/>
              </w:rPr>
            </w:pPr>
            <w:r w:rsidRPr="00BD2FF7">
              <w:rPr>
                <w:rFonts w:ascii="Arial" w:hAnsi="Arial" w:cs="Arial"/>
                <w:i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25B1BB" w14:textId="77777777" w:rsidR="005A45F2" w:rsidRPr="00BD2FF7" w:rsidRDefault="005A45F2" w:rsidP="005A45F2">
            <w:pPr>
              <w:spacing w:before="60" w:after="6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594" w14:textId="77777777" w:rsidR="005A45F2" w:rsidRPr="00BD2FF7" w:rsidRDefault="005A45F2" w:rsidP="005A45F2">
            <w:pPr>
              <w:spacing w:before="60" w:after="6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605" w14:textId="77777777" w:rsidR="005A45F2" w:rsidRPr="00BD2FF7" w:rsidRDefault="005A45F2" w:rsidP="005A45F2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CFB" w14:textId="77777777" w:rsidR="005A45F2" w:rsidRPr="00BD2FF7" w:rsidRDefault="005A45F2" w:rsidP="005A45F2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="005A45F2" w14:paraId="371E6D90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96B4" w14:textId="77777777" w:rsidR="005A45F2" w:rsidRPr="004056EA" w:rsidRDefault="005A45F2" w:rsidP="005A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hold a current Group Fitness qualification from a recognised governing body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DA59B3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77F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A0D8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0A9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5AFBE6BA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E050E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22F4B877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155608F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6611AF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C14834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5B096C1A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66BC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4056EA"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A4E2C3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99D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69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2A9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54561109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1211" w14:textId="77777777" w:rsidR="005A45F2" w:rsidRPr="004056EA" w:rsidRDefault="005A45F2" w:rsidP="005A45F2">
            <w:pPr>
              <w:ind w:righ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communicate effectively with customers and colleagues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12C9E0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7CF4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9BF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457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0EE07627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6189" w14:textId="77777777" w:rsidR="005A45F2" w:rsidRPr="004056EA" w:rsidRDefault="005A45F2" w:rsidP="005A45F2">
            <w:pPr>
              <w:ind w:righ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monitor customer behaviour and take appropriate action as required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C228162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AC8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000" w14:textId="77777777" w:rsidR="005A45F2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591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1BCAD46E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6DEA" w14:textId="77777777" w:rsidR="005A45F2" w:rsidRPr="004056EA" w:rsidRDefault="005A45F2" w:rsidP="005A45F2">
            <w:pPr>
              <w:ind w:righ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set out and return to stores equipment in a safe manner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82893E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432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0F62" w14:textId="77777777" w:rsidR="005A45F2" w:rsidRPr="004056EA" w:rsidRDefault="005A45F2" w:rsidP="005A4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E570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45F2" w14:paraId="6C9B6248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4322A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54390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A3D97AC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F06958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060FDC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4921066B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4BA2" w14:textId="77777777" w:rsidR="005A45F2" w:rsidRPr="004056EA" w:rsidRDefault="005A45F2" w:rsidP="005A45F2">
            <w:pPr>
              <w:rPr>
                <w:rFonts w:ascii="Arial" w:hAnsi="Arial" w:cs="Arial"/>
                <w:u w:val="single"/>
              </w:rPr>
            </w:pPr>
            <w:r w:rsidRPr="004056EA"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6059D9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510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860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23E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47754ED3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252B" w14:textId="77777777" w:rsidR="005A45F2" w:rsidRPr="004056EA" w:rsidRDefault="005A45F2" w:rsidP="005A45F2">
            <w:pPr>
              <w:rPr>
                <w:rFonts w:ascii="Arial" w:hAnsi="Arial" w:cs="Arial"/>
                <w:u w:val="single"/>
              </w:rPr>
            </w:pPr>
            <w:r w:rsidRPr="004056EA">
              <w:rPr>
                <w:rFonts w:ascii="Arial" w:hAnsi="Arial" w:cs="Arial"/>
              </w:rPr>
              <w:t>A knowledge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9EA47D" w14:textId="77777777" w:rsidR="005A45F2" w:rsidRPr="004056EA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5EC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683" w14:textId="77777777" w:rsidR="005A45F2" w:rsidRPr="004056EA" w:rsidRDefault="005A45F2" w:rsidP="005A45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056EA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918" w14:textId="77777777" w:rsidR="005A45F2" w:rsidRPr="004056EA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29720E7E" w14:textId="77777777" w:rsidTr="00E53386"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A5DDE13" w14:textId="77777777" w:rsidR="005A45F2" w:rsidRDefault="005A45F2" w:rsidP="005A45F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1D6E8B" w14:textId="77777777" w:rsidR="005A45F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4A26BD36" w14:textId="77777777" w:rsidR="005A45F2" w:rsidRDefault="005A45F2" w:rsidP="005A45F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B359E0D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2FD45F7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5784DCEE" w14:textId="77777777" w:rsidTr="00D406F8">
        <w:tc>
          <w:tcPr>
            <w:tcW w:w="10800" w:type="dxa"/>
            <w:gridSpan w:val="11"/>
            <w:shd w:val="clear" w:color="auto" w:fill="auto"/>
          </w:tcPr>
          <w:p w14:paraId="17A2B19F" w14:textId="25EE4C33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495216" wp14:editId="0933DE9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20320" r="28575" b="27305"/>
                      <wp:wrapNone/>
                      <wp:docPr id="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B5F7A" id="Line 5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IwPA0v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</w:tr>
      <w:tr w:rsidR="005A45F2" w14:paraId="642BB64D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1C6AD5" w14:textId="77777777" w:rsidR="005A45F2" w:rsidRPr="001C6B42" w:rsidRDefault="005A45F2" w:rsidP="005A45F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051" w14:textId="350D3520" w:rsidR="005A45F2" w:rsidRPr="008442DC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6BEEC490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FD8E9F" w14:textId="77777777" w:rsidR="005A45F2" w:rsidRPr="001C6B42" w:rsidRDefault="005A45F2" w:rsidP="005A45F2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41F" w14:textId="29287FF7" w:rsidR="005A45F2" w:rsidRPr="008442DC" w:rsidRDefault="005A45F2" w:rsidP="005A45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465A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 2022</w:t>
            </w:r>
          </w:p>
        </w:tc>
      </w:tr>
      <w:tr w:rsidR="005A45F2" w14:paraId="3D5CE3C6" w14:textId="77777777" w:rsidTr="00D406F8">
        <w:tc>
          <w:tcPr>
            <w:tcW w:w="2700" w:type="dxa"/>
            <w:gridSpan w:val="3"/>
            <w:shd w:val="clear" w:color="auto" w:fill="auto"/>
          </w:tcPr>
          <w:p w14:paraId="41F7B735" w14:textId="4C3F01C0" w:rsidR="005A45F2" w:rsidRPr="001C6B42" w:rsidRDefault="005A45F2" w:rsidP="005A45F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DEE27E" wp14:editId="7E6D901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5400" r="28575" b="22225"/>
                      <wp:wrapNone/>
                      <wp:docPr id="4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10DFD" id="Line 5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8L20Gd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</w:tcBorders>
          </w:tcPr>
          <w:p w14:paraId="573C3F80" w14:textId="77777777" w:rsidR="005A45F2" w:rsidRDefault="005A45F2" w:rsidP="005A45F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45F2" w14:paraId="607327D1" w14:textId="77777777" w:rsidTr="00D406F8">
        <w:trPr>
          <w:trHeight w:val="475"/>
        </w:trPr>
        <w:tc>
          <w:tcPr>
            <w:tcW w:w="2700" w:type="dxa"/>
            <w:gridSpan w:val="3"/>
            <w:shd w:val="clear" w:color="auto" w:fill="auto"/>
          </w:tcPr>
          <w:p w14:paraId="2F9AE757" w14:textId="1D00C5B5" w:rsidR="005A45F2" w:rsidRPr="001C6B42" w:rsidRDefault="005A45F2" w:rsidP="005A45F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A3E712" wp14:editId="717E7FF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4130" r="28575" b="23495"/>
                      <wp:wrapNone/>
                      <wp:docPr id="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F5CF7" id="Line 5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j0LxE90AAAAKAQAADwAAAAAAAAAAAAAAAAAJBAAAZHJzL2Rvd25yZXYu&#10;eG1sUEsFBgAAAAAEAAQA8wAAABMFAAAAAA==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E47B94" wp14:editId="70C967C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27940" r="28575" b="19685"/>
                      <wp:wrapNone/>
                      <wp:docPr id="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CBE6B" id="Line 5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Jryzaz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</w:tcPr>
          <w:p w14:paraId="64A9C839" w14:textId="77777777" w:rsidR="005A45F2" w:rsidRDefault="005A45F2" w:rsidP="005A45F2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64FF52FF" w14:textId="77777777" w:rsidR="0061052D" w:rsidRDefault="0061052D" w:rsidP="00C14EFE">
      <w:pPr>
        <w:rPr>
          <w:rFonts w:ascii="Arial" w:hAnsi="Arial" w:cs="Arial"/>
        </w:rPr>
      </w:pPr>
    </w:p>
    <w:sectPr w:rsidR="0061052D" w:rsidSect="00AE5F2A">
      <w:footerReference w:type="default" r:id="rId9"/>
      <w:pgSz w:w="11906" w:h="16838"/>
      <w:pgMar w:top="851" w:right="748" w:bottom="99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5891" w14:textId="77777777" w:rsidR="00DA3F77" w:rsidRDefault="00DA3F77">
      <w:r>
        <w:separator/>
      </w:r>
    </w:p>
  </w:endnote>
  <w:endnote w:type="continuationSeparator" w:id="0">
    <w:p w14:paraId="7972BB0E" w14:textId="77777777" w:rsidR="00DA3F77" w:rsidRDefault="00DA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F1BD" w14:textId="77777777" w:rsidR="00F67783" w:rsidRPr="00C8039F" w:rsidRDefault="00F67783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58EAB" w14:textId="77777777" w:rsidR="00DA3F77" w:rsidRDefault="00DA3F77">
      <w:r>
        <w:separator/>
      </w:r>
    </w:p>
  </w:footnote>
  <w:footnote w:type="continuationSeparator" w:id="0">
    <w:p w14:paraId="388BE3DA" w14:textId="77777777" w:rsidR="00DA3F77" w:rsidRDefault="00DA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11829"/>
    <w:multiLevelType w:val="hybridMultilevel"/>
    <w:tmpl w:val="DA6E67CA"/>
    <w:lvl w:ilvl="0" w:tplc="1932D9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2ED9724C"/>
    <w:multiLevelType w:val="hybridMultilevel"/>
    <w:tmpl w:val="2D740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3A5B010C"/>
    <w:multiLevelType w:val="hybridMultilevel"/>
    <w:tmpl w:val="C6FC3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8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78C6219"/>
    <w:multiLevelType w:val="hybridMultilevel"/>
    <w:tmpl w:val="5E848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4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3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708793325">
    <w:abstractNumId w:val="20"/>
  </w:num>
  <w:num w:numId="2" w16cid:durableId="1009479290">
    <w:abstractNumId w:val="22"/>
  </w:num>
  <w:num w:numId="3" w16cid:durableId="1742094577">
    <w:abstractNumId w:val="37"/>
  </w:num>
  <w:num w:numId="4" w16cid:durableId="1113592654">
    <w:abstractNumId w:val="6"/>
  </w:num>
  <w:num w:numId="5" w16cid:durableId="504825730">
    <w:abstractNumId w:val="14"/>
  </w:num>
  <w:num w:numId="6" w16cid:durableId="1482695982">
    <w:abstractNumId w:val="31"/>
  </w:num>
  <w:num w:numId="7" w16cid:durableId="371610025">
    <w:abstractNumId w:val="2"/>
  </w:num>
  <w:num w:numId="8" w16cid:durableId="1778017651">
    <w:abstractNumId w:val="36"/>
  </w:num>
  <w:num w:numId="9" w16cid:durableId="1490176363">
    <w:abstractNumId w:val="29"/>
  </w:num>
  <w:num w:numId="10" w16cid:durableId="815415928">
    <w:abstractNumId w:val="16"/>
  </w:num>
  <w:num w:numId="11" w16cid:durableId="1289971147">
    <w:abstractNumId w:val="40"/>
  </w:num>
  <w:num w:numId="12" w16cid:durableId="967663879">
    <w:abstractNumId w:val="7"/>
  </w:num>
  <w:num w:numId="13" w16cid:durableId="280767755">
    <w:abstractNumId w:val="32"/>
  </w:num>
  <w:num w:numId="14" w16cid:durableId="1736246321">
    <w:abstractNumId w:val="4"/>
  </w:num>
  <w:num w:numId="15" w16cid:durableId="2034182950">
    <w:abstractNumId w:val="1"/>
  </w:num>
  <w:num w:numId="16" w16cid:durableId="2019309825">
    <w:abstractNumId w:val="42"/>
  </w:num>
  <w:num w:numId="17" w16cid:durableId="1137527890">
    <w:abstractNumId w:val="15"/>
  </w:num>
  <w:num w:numId="18" w16cid:durableId="685056332">
    <w:abstractNumId w:val="23"/>
  </w:num>
  <w:num w:numId="19" w16cid:durableId="1146238034">
    <w:abstractNumId w:val="43"/>
  </w:num>
  <w:num w:numId="20" w16cid:durableId="1616980216">
    <w:abstractNumId w:val="33"/>
  </w:num>
  <w:num w:numId="21" w16cid:durableId="150756935">
    <w:abstractNumId w:val="27"/>
  </w:num>
  <w:num w:numId="22" w16cid:durableId="777724717">
    <w:abstractNumId w:val="8"/>
  </w:num>
  <w:num w:numId="23" w16cid:durableId="894270909">
    <w:abstractNumId w:val="19"/>
  </w:num>
  <w:num w:numId="24" w16cid:durableId="152259491">
    <w:abstractNumId w:val="21"/>
  </w:num>
  <w:num w:numId="25" w16cid:durableId="1877572731">
    <w:abstractNumId w:val="18"/>
  </w:num>
  <w:num w:numId="26" w16cid:durableId="1207134795">
    <w:abstractNumId w:val="41"/>
  </w:num>
  <w:num w:numId="27" w16cid:durableId="258022595">
    <w:abstractNumId w:val="13"/>
  </w:num>
  <w:num w:numId="28" w16cid:durableId="1696543032">
    <w:abstractNumId w:val="12"/>
  </w:num>
  <w:num w:numId="29" w16cid:durableId="1852523132">
    <w:abstractNumId w:val="5"/>
  </w:num>
  <w:num w:numId="30" w16cid:durableId="375396041">
    <w:abstractNumId w:val="10"/>
  </w:num>
  <w:num w:numId="31" w16cid:durableId="1419671980">
    <w:abstractNumId w:val="0"/>
  </w:num>
  <w:num w:numId="32" w16cid:durableId="569927998">
    <w:abstractNumId w:val="39"/>
  </w:num>
  <w:num w:numId="33" w16cid:durableId="1656488441">
    <w:abstractNumId w:val="38"/>
  </w:num>
  <w:num w:numId="34" w16cid:durableId="368803704">
    <w:abstractNumId w:val="28"/>
  </w:num>
  <w:num w:numId="35" w16cid:durableId="1565795230">
    <w:abstractNumId w:val="26"/>
  </w:num>
  <w:num w:numId="36" w16cid:durableId="910693776">
    <w:abstractNumId w:val="34"/>
  </w:num>
  <w:num w:numId="37" w16cid:durableId="1598322480">
    <w:abstractNumId w:val="3"/>
  </w:num>
  <w:num w:numId="38" w16cid:durableId="1297488677">
    <w:abstractNumId w:val="9"/>
  </w:num>
  <w:num w:numId="39" w16cid:durableId="933324404">
    <w:abstractNumId w:val="25"/>
  </w:num>
  <w:num w:numId="40" w16cid:durableId="2095080169">
    <w:abstractNumId w:val="35"/>
  </w:num>
  <w:num w:numId="41" w16cid:durableId="1219634740">
    <w:abstractNumId w:val="11"/>
  </w:num>
  <w:num w:numId="42" w16cid:durableId="1688751380">
    <w:abstractNumId w:val="24"/>
  </w:num>
  <w:num w:numId="43" w16cid:durableId="262887259">
    <w:abstractNumId w:val="30"/>
  </w:num>
  <w:num w:numId="44" w16cid:durableId="5553187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FE"/>
    <w:rsid w:val="0013102E"/>
    <w:rsid w:val="0014231D"/>
    <w:rsid w:val="00194EE9"/>
    <w:rsid w:val="00291D9B"/>
    <w:rsid w:val="002F53C7"/>
    <w:rsid w:val="00321F63"/>
    <w:rsid w:val="0033490F"/>
    <w:rsid w:val="003827EB"/>
    <w:rsid w:val="004056EA"/>
    <w:rsid w:val="004614E2"/>
    <w:rsid w:val="00546C70"/>
    <w:rsid w:val="005A45F2"/>
    <w:rsid w:val="0060430D"/>
    <w:rsid w:val="0061052D"/>
    <w:rsid w:val="00644B28"/>
    <w:rsid w:val="00745BB5"/>
    <w:rsid w:val="00763BC6"/>
    <w:rsid w:val="00777601"/>
    <w:rsid w:val="00795BE9"/>
    <w:rsid w:val="008442DC"/>
    <w:rsid w:val="00844DF6"/>
    <w:rsid w:val="008465A8"/>
    <w:rsid w:val="008561A3"/>
    <w:rsid w:val="008604E3"/>
    <w:rsid w:val="00890769"/>
    <w:rsid w:val="008F7C17"/>
    <w:rsid w:val="009676AF"/>
    <w:rsid w:val="009F77A8"/>
    <w:rsid w:val="00A53A55"/>
    <w:rsid w:val="00AB7E63"/>
    <w:rsid w:val="00AD2422"/>
    <w:rsid w:val="00AD319C"/>
    <w:rsid w:val="00AE5F2A"/>
    <w:rsid w:val="00B37FA5"/>
    <w:rsid w:val="00B6138C"/>
    <w:rsid w:val="00B95AE2"/>
    <w:rsid w:val="00BB2A0A"/>
    <w:rsid w:val="00BD2FF7"/>
    <w:rsid w:val="00C14EFE"/>
    <w:rsid w:val="00C20532"/>
    <w:rsid w:val="00CE745A"/>
    <w:rsid w:val="00D406F8"/>
    <w:rsid w:val="00D766CA"/>
    <w:rsid w:val="00DA3F77"/>
    <w:rsid w:val="00DA4AA6"/>
    <w:rsid w:val="00E53386"/>
    <w:rsid w:val="00F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351E4C"/>
  <w15:docId w15:val="{618C1A98-B652-491C-B278-089C10E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4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C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ctx.admin</dc:creator>
  <cp:lastModifiedBy>Nicola Barber (Culture, Leisure and Bereavement Services)</cp:lastModifiedBy>
  <cp:revision>6</cp:revision>
  <cp:lastPrinted>2015-06-16T09:22:00Z</cp:lastPrinted>
  <dcterms:created xsi:type="dcterms:W3CDTF">2023-04-05T09:05:00Z</dcterms:created>
  <dcterms:modified xsi:type="dcterms:W3CDTF">2025-02-25T14:16:00Z</dcterms:modified>
</cp:coreProperties>
</file>